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88C" w:rsidRPr="00677535" w:rsidRDefault="00733B7B" w:rsidP="00677535">
      <w:pPr>
        <w:spacing w:afterLines="100" w:after="36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677535">
        <w:rPr>
          <w:rFonts w:ascii="標楷體" w:eastAsia="標楷體" w:hAnsi="標楷體" w:hint="eastAsia"/>
          <w:sz w:val="36"/>
          <w:szCs w:val="36"/>
        </w:rPr>
        <w:t>高雄醫學大學堪用物品登記申請表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3"/>
        <w:gridCol w:w="2663"/>
        <w:gridCol w:w="660"/>
        <w:gridCol w:w="1153"/>
        <w:gridCol w:w="441"/>
        <w:gridCol w:w="711"/>
        <w:gridCol w:w="1737"/>
      </w:tblGrid>
      <w:tr w:rsidR="00733B7B" w:rsidRPr="00677535" w:rsidTr="0065317D">
        <w:tc>
          <w:tcPr>
            <w:tcW w:w="1175" w:type="pct"/>
          </w:tcPr>
          <w:p w:rsidR="00733B7B" w:rsidRPr="00677535" w:rsidRDefault="00733B7B" w:rsidP="00733B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535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4D4A4F" w:rsidRPr="0067753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proofErr w:type="gramStart"/>
            <w:r w:rsidR="004D4A4F" w:rsidRPr="00677535">
              <w:rPr>
                <w:rFonts w:ascii="標楷體" w:eastAsia="標楷體" w:hAnsi="標楷體" w:hint="eastAsia"/>
                <w:sz w:val="28"/>
                <w:szCs w:val="28"/>
              </w:rPr>
              <w:t>職號</w:t>
            </w:r>
            <w:proofErr w:type="gramEnd"/>
          </w:p>
        </w:tc>
        <w:tc>
          <w:tcPr>
            <w:tcW w:w="1726" w:type="pct"/>
            <w:gridSpan w:val="2"/>
          </w:tcPr>
          <w:p w:rsidR="00733B7B" w:rsidRPr="00677535" w:rsidRDefault="00733B7B" w:rsidP="00733B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9" w:type="pct"/>
            <w:vAlign w:val="center"/>
          </w:tcPr>
          <w:p w:rsidR="00733B7B" w:rsidRPr="00677535" w:rsidRDefault="00626BF5" w:rsidP="00733B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535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500" w:type="pct"/>
            <w:gridSpan w:val="3"/>
          </w:tcPr>
          <w:p w:rsidR="00733B7B" w:rsidRPr="00677535" w:rsidRDefault="00733B7B" w:rsidP="0067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6BF5" w:rsidRPr="00677535" w:rsidTr="0065317D">
        <w:tc>
          <w:tcPr>
            <w:tcW w:w="1175" w:type="pct"/>
          </w:tcPr>
          <w:p w:rsidR="00626BF5" w:rsidRPr="00677535" w:rsidRDefault="00626BF5" w:rsidP="00733B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535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r w:rsidRPr="00677535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1726" w:type="pct"/>
            <w:gridSpan w:val="2"/>
          </w:tcPr>
          <w:p w:rsidR="00626BF5" w:rsidRPr="00677535" w:rsidRDefault="00626BF5" w:rsidP="00733B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9" w:type="pct"/>
            <w:vAlign w:val="center"/>
          </w:tcPr>
          <w:p w:rsidR="00626BF5" w:rsidRPr="00677535" w:rsidRDefault="00626BF5" w:rsidP="00733B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53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00" w:type="pct"/>
            <w:gridSpan w:val="3"/>
          </w:tcPr>
          <w:p w:rsidR="00626BF5" w:rsidRPr="00677535" w:rsidRDefault="00626BF5" w:rsidP="0067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1F7C" w:rsidRPr="00677535" w:rsidTr="0065317D">
        <w:tc>
          <w:tcPr>
            <w:tcW w:w="1175" w:type="pct"/>
          </w:tcPr>
          <w:p w:rsidR="00C11F7C" w:rsidRPr="00677535" w:rsidRDefault="00C11F7C" w:rsidP="00733B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535">
              <w:rPr>
                <w:rFonts w:ascii="標楷體" w:eastAsia="標楷體" w:hAnsi="標楷體" w:hint="eastAsia"/>
                <w:sz w:val="28"/>
                <w:szCs w:val="28"/>
              </w:rPr>
              <w:t>登記申請日期</w:t>
            </w:r>
          </w:p>
        </w:tc>
        <w:tc>
          <w:tcPr>
            <w:tcW w:w="3825" w:type="pct"/>
            <w:gridSpan w:val="6"/>
            <w:vAlign w:val="center"/>
          </w:tcPr>
          <w:p w:rsidR="00C11F7C" w:rsidRPr="00677535" w:rsidRDefault="00C11F7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77535"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  月       日</w:t>
            </w:r>
          </w:p>
        </w:tc>
      </w:tr>
      <w:tr w:rsidR="00733B7B" w:rsidRPr="00677535" w:rsidTr="0065317D">
        <w:tc>
          <w:tcPr>
            <w:tcW w:w="1175" w:type="pct"/>
          </w:tcPr>
          <w:p w:rsidR="00733B7B" w:rsidRPr="00677535" w:rsidRDefault="00733B7B" w:rsidP="0067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535">
              <w:rPr>
                <w:rFonts w:ascii="標楷體" w:eastAsia="標楷體" w:hAnsi="標楷體" w:hint="eastAsia"/>
                <w:sz w:val="28"/>
                <w:szCs w:val="28"/>
              </w:rPr>
              <w:t>申請物品名稱</w:t>
            </w:r>
          </w:p>
        </w:tc>
        <w:tc>
          <w:tcPr>
            <w:tcW w:w="2324" w:type="pct"/>
            <w:gridSpan w:val="3"/>
          </w:tcPr>
          <w:p w:rsidR="00733B7B" w:rsidRPr="00677535" w:rsidRDefault="00733B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33B7B" w:rsidRPr="00677535" w:rsidRDefault="00733B7B" w:rsidP="0067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535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902" w:type="pct"/>
          </w:tcPr>
          <w:p w:rsidR="00733B7B" w:rsidRPr="00677535" w:rsidRDefault="00733B7B" w:rsidP="0067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4A4F" w:rsidRPr="00677535" w:rsidTr="0065317D">
        <w:tc>
          <w:tcPr>
            <w:tcW w:w="1175" w:type="pct"/>
          </w:tcPr>
          <w:p w:rsidR="004D4A4F" w:rsidRPr="00677535" w:rsidRDefault="004D4A4F" w:rsidP="0067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535">
              <w:rPr>
                <w:rFonts w:ascii="標楷體" w:eastAsia="標楷體" w:hAnsi="標楷體" w:hint="eastAsia"/>
                <w:sz w:val="28"/>
                <w:szCs w:val="28"/>
              </w:rPr>
              <w:t>財物編號</w:t>
            </w:r>
          </w:p>
          <w:p w:rsidR="004D4A4F" w:rsidRPr="00677535" w:rsidRDefault="004D4A4F" w:rsidP="0067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535">
              <w:rPr>
                <w:rFonts w:ascii="標楷體" w:eastAsia="標楷體" w:hAnsi="標楷體" w:hint="eastAsia"/>
                <w:sz w:val="20"/>
                <w:szCs w:val="20"/>
              </w:rPr>
              <w:t>(資產經營管理組填寫)</w:t>
            </w:r>
          </w:p>
        </w:tc>
        <w:tc>
          <w:tcPr>
            <w:tcW w:w="3825" w:type="pct"/>
            <w:gridSpan w:val="6"/>
          </w:tcPr>
          <w:p w:rsidR="004D4A4F" w:rsidRPr="00677535" w:rsidRDefault="00626BF5">
            <w:pPr>
              <w:rPr>
                <w:rFonts w:ascii="標楷體" w:eastAsia="標楷體" w:hAnsi="標楷體"/>
                <w:szCs w:val="24"/>
              </w:rPr>
            </w:pPr>
            <w:r w:rsidRPr="00677535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677535">
              <w:rPr>
                <w:rFonts w:ascii="標楷體" w:eastAsia="標楷體" w:hAnsi="標楷體" w:hint="eastAsia"/>
                <w:szCs w:val="24"/>
              </w:rPr>
              <w:t>有財編</w:t>
            </w:r>
            <w:proofErr w:type="gramEnd"/>
            <w:r w:rsidRPr="00677535">
              <w:rPr>
                <w:rFonts w:ascii="標楷體" w:eastAsia="標楷體" w:hAnsi="標楷體" w:hint="eastAsia"/>
                <w:szCs w:val="24"/>
              </w:rPr>
              <w:t>，編號：</w:t>
            </w:r>
          </w:p>
          <w:p w:rsidR="00626BF5" w:rsidRPr="00677535" w:rsidRDefault="00626BF5">
            <w:pPr>
              <w:rPr>
                <w:rFonts w:ascii="標楷體" w:eastAsia="標楷體" w:hAnsi="標楷體"/>
                <w:szCs w:val="24"/>
              </w:rPr>
            </w:pPr>
          </w:p>
          <w:p w:rsidR="00626BF5" w:rsidRPr="00677535" w:rsidRDefault="00626BF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77535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677535">
              <w:rPr>
                <w:rFonts w:ascii="標楷體" w:eastAsia="標楷體" w:hAnsi="標楷體" w:hint="eastAsia"/>
                <w:szCs w:val="24"/>
              </w:rPr>
              <w:t>無財編</w:t>
            </w:r>
            <w:proofErr w:type="gramEnd"/>
            <w:r w:rsidRPr="00677535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Pr="00677535">
              <w:rPr>
                <w:rFonts w:ascii="標楷體" w:eastAsia="標楷體" w:hAnsi="標楷體" w:hint="eastAsia"/>
                <w:szCs w:val="24"/>
              </w:rPr>
              <w:t>已除</w:t>
            </w:r>
            <w:proofErr w:type="gramEnd"/>
            <w:r w:rsidRPr="00677535">
              <w:rPr>
                <w:rFonts w:ascii="標楷體" w:eastAsia="標楷體" w:hAnsi="標楷體" w:hint="eastAsia"/>
                <w:szCs w:val="24"/>
              </w:rPr>
              <w:t>帳</w:t>
            </w:r>
          </w:p>
        </w:tc>
      </w:tr>
      <w:tr w:rsidR="00733B7B" w:rsidRPr="00677535" w:rsidTr="0065317D">
        <w:tc>
          <w:tcPr>
            <w:tcW w:w="1175" w:type="pct"/>
            <w:vAlign w:val="center"/>
          </w:tcPr>
          <w:p w:rsidR="00733B7B" w:rsidRPr="00677535" w:rsidRDefault="00950CFE" w:rsidP="006531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535">
              <w:rPr>
                <w:rFonts w:ascii="標楷體" w:eastAsia="標楷體" w:hAnsi="標楷體" w:hint="eastAsia"/>
                <w:sz w:val="28"/>
                <w:szCs w:val="28"/>
              </w:rPr>
              <w:t>申請事由說明</w:t>
            </w:r>
          </w:p>
        </w:tc>
        <w:tc>
          <w:tcPr>
            <w:tcW w:w="3825" w:type="pct"/>
            <w:gridSpan w:val="6"/>
          </w:tcPr>
          <w:p w:rsidR="00733B7B" w:rsidRPr="00677535" w:rsidRDefault="00733B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72068" w:rsidRPr="00677535" w:rsidRDefault="0027206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72068" w:rsidRPr="00677535" w:rsidRDefault="0027206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72068" w:rsidRPr="00677535" w:rsidRDefault="0027206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72068" w:rsidRPr="00677535" w:rsidRDefault="002720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3B7B" w:rsidRPr="00677535" w:rsidTr="0065317D">
        <w:tc>
          <w:tcPr>
            <w:tcW w:w="1175" w:type="pct"/>
          </w:tcPr>
          <w:p w:rsidR="00733B7B" w:rsidRPr="00677535" w:rsidRDefault="00950CFE" w:rsidP="0067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535"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 w:rsidR="00272068" w:rsidRPr="00677535">
              <w:rPr>
                <w:rFonts w:ascii="標楷體" w:eastAsia="標楷體" w:hAnsi="標楷體" w:hint="eastAsia"/>
                <w:sz w:val="28"/>
                <w:szCs w:val="28"/>
              </w:rPr>
              <w:t>放</w:t>
            </w:r>
            <w:r w:rsidR="005A277D" w:rsidRPr="00677535">
              <w:rPr>
                <w:rFonts w:ascii="標楷體" w:eastAsia="標楷體" w:hAnsi="標楷體" w:hint="eastAsia"/>
                <w:sz w:val="28"/>
                <w:szCs w:val="28"/>
              </w:rPr>
              <w:t>置</w:t>
            </w:r>
            <w:r w:rsidR="00272068" w:rsidRPr="00677535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825" w:type="pct"/>
            <w:gridSpan w:val="6"/>
          </w:tcPr>
          <w:p w:rsidR="00733B7B" w:rsidRPr="00677535" w:rsidRDefault="00733B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4A4F" w:rsidRPr="00677535" w:rsidTr="0065317D">
        <w:tc>
          <w:tcPr>
            <w:tcW w:w="1175" w:type="pct"/>
            <w:vAlign w:val="center"/>
          </w:tcPr>
          <w:p w:rsidR="004D4A4F" w:rsidRPr="00677535" w:rsidRDefault="004D4A4F" w:rsidP="0067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535">
              <w:rPr>
                <w:rFonts w:ascii="標楷體" w:eastAsia="標楷體" w:hAnsi="標楷體" w:hint="eastAsia"/>
                <w:sz w:val="28"/>
                <w:szCs w:val="28"/>
              </w:rPr>
              <w:t>保管人</w:t>
            </w:r>
          </w:p>
        </w:tc>
        <w:tc>
          <w:tcPr>
            <w:tcW w:w="1383" w:type="pct"/>
            <w:vAlign w:val="center"/>
          </w:tcPr>
          <w:p w:rsidR="004D4A4F" w:rsidRPr="00677535" w:rsidRDefault="004D4A4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D4A4F" w:rsidRPr="00677535" w:rsidRDefault="004D4A4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D4A4F" w:rsidRPr="00677535" w:rsidRDefault="004D4A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1" w:type="pct"/>
            <w:gridSpan w:val="3"/>
            <w:vAlign w:val="center"/>
          </w:tcPr>
          <w:p w:rsidR="004D4A4F" w:rsidRPr="00677535" w:rsidRDefault="004D4A4F" w:rsidP="006775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535">
              <w:rPr>
                <w:rFonts w:ascii="標楷體" w:eastAsia="標楷體" w:hAnsi="標楷體" w:hint="eastAsia"/>
                <w:sz w:val="28"/>
                <w:szCs w:val="28"/>
              </w:rPr>
              <w:t>單位主管簽章</w:t>
            </w:r>
          </w:p>
        </w:tc>
        <w:tc>
          <w:tcPr>
            <w:tcW w:w="1270" w:type="pct"/>
            <w:gridSpan w:val="2"/>
          </w:tcPr>
          <w:p w:rsidR="004D4A4F" w:rsidRPr="00677535" w:rsidRDefault="004D4A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33B7B" w:rsidRPr="00677535" w:rsidRDefault="00950CFE" w:rsidP="00677535">
      <w:pPr>
        <w:spacing w:beforeLines="50" w:before="180"/>
        <w:rPr>
          <w:rFonts w:ascii="標楷體" w:eastAsia="標楷體" w:hAnsi="標楷體"/>
          <w:szCs w:val="24"/>
        </w:rPr>
      </w:pPr>
      <w:r w:rsidRPr="00677535">
        <w:rPr>
          <w:rFonts w:ascii="標楷體" w:eastAsia="標楷體" w:hAnsi="標楷體" w:hint="eastAsia"/>
          <w:szCs w:val="24"/>
        </w:rPr>
        <w:t>備註：</w:t>
      </w:r>
    </w:p>
    <w:p w:rsidR="00950CFE" w:rsidRDefault="00763362" w:rsidP="0065317D">
      <w:pPr>
        <w:pStyle w:val="a4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szCs w:val="24"/>
        </w:rPr>
      </w:pPr>
      <w:r w:rsidRPr="00677535">
        <w:rPr>
          <w:rFonts w:ascii="Times New Roman" w:eastAsia="標楷體" w:hAnsi="Times New Roman" w:cs="Times New Roman"/>
          <w:szCs w:val="24"/>
        </w:rPr>
        <w:t>部分</w:t>
      </w:r>
      <w:r w:rsidR="00272068" w:rsidRPr="00677535">
        <w:rPr>
          <w:rFonts w:ascii="Times New Roman" w:eastAsia="標楷體" w:hAnsi="Times New Roman" w:cs="Times New Roman"/>
          <w:szCs w:val="24"/>
        </w:rPr>
        <w:t>物品</w:t>
      </w:r>
      <w:r w:rsidRPr="00677535">
        <w:rPr>
          <w:rFonts w:ascii="Times New Roman" w:eastAsia="標楷體" w:hAnsi="Times New Roman" w:cs="Times New Roman"/>
          <w:szCs w:val="24"/>
        </w:rPr>
        <w:t>尚未超過使用年限，須辦理財物移轉。</w:t>
      </w:r>
    </w:p>
    <w:p w:rsidR="00763362" w:rsidRPr="0065317D" w:rsidRDefault="009B7EC7" w:rsidP="0065317D">
      <w:pPr>
        <w:pStyle w:val="a4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szCs w:val="24"/>
        </w:rPr>
      </w:pPr>
      <w:r w:rsidRPr="0065317D">
        <w:rPr>
          <w:rFonts w:ascii="Times New Roman" w:eastAsia="標楷體" w:hAnsi="Times New Roman" w:cs="Times New Roman"/>
          <w:szCs w:val="24"/>
        </w:rPr>
        <w:t>登記若超過物品數量，分配依序以校級、院級、系級</w:t>
      </w:r>
      <w:r w:rsidRPr="0065317D">
        <w:rPr>
          <w:rFonts w:ascii="Times New Roman" w:eastAsia="標楷體" w:hAnsi="Times New Roman" w:cs="Times New Roman"/>
          <w:szCs w:val="24"/>
        </w:rPr>
        <w:t>(</w:t>
      </w:r>
      <w:r w:rsidRPr="0065317D">
        <w:rPr>
          <w:rFonts w:ascii="Times New Roman" w:eastAsia="標楷體" w:hAnsi="Times New Roman" w:cs="Times New Roman"/>
          <w:szCs w:val="24"/>
        </w:rPr>
        <w:t>學科</w:t>
      </w:r>
      <w:r w:rsidRPr="0065317D">
        <w:rPr>
          <w:rFonts w:ascii="Times New Roman" w:eastAsia="標楷體" w:hAnsi="Times New Roman" w:cs="Times New Roman"/>
          <w:szCs w:val="24"/>
        </w:rPr>
        <w:t>)</w:t>
      </w:r>
      <w:r w:rsidRPr="0065317D">
        <w:rPr>
          <w:rFonts w:ascii="Times New Roman" w:eastAsia="標楷體" w:hAnsi="Times New Roman" w:cs="Times New Roman"/>
          <w:szCs w:val="24"/>
        </w:rPr>
        <w:t>單位公務使用為考量原則。</w:t>
      </w:r>
    </w:p>
    <w:sectPr w:rsidR="00763362" w:rsidRPr="0065317D" w:rsidSect="0065317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388" w:rsidRDefault="006B0388" w:rsidP="0032254F">
      <w:r>
        <w:separator/>
      </w:r>
    </w:p>
  </w:endnote>
  <w:endnote w:type="continuationSeparator" w:id="0">
    <w:p w:rsidR="006B0388" w:rsidRDefault="006B0388" w:rsidP="0032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388" w:rsidRDefault="006B0388" w:rsidP="0032254F">
      <w:r>
        <w:separator/>
      </w:r>
    </w:p>
  </w:footnote>
  <w:footnote w:type="continuationSeparator" w:id="0">
    <w:p w:rsidR="006B0388" w:rsidRDefault="006B0388" w:rsidP="0032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7021D"/>
    <w:multiLevelType w:val="hybridMultilevel"/>
    <w:tmpl w:val="46C2F8AC"/>
    <w:lvl w:ilvl="0" w:tplc="7A241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7B"/>
    <w:rsid w:val="000821F9"/>
    <w:rsid w:val="001050A5"/>
    <w:rsid w:val="00133B35"/>
    <w:rsid w:val="00272068"/>
    <w:rsid w:val="0032254F"/>
    <w:rsid w:val="003A3304"/>
    <w:rsid w:val="004D4A4F"/>
    <w:rsid w:val="0054388C"/>
    <w:rsid w:val="005A277D"/>
    <w:rsid w:val="00626BF5"/>
    <w:rsid w:val="0065317D"/>
    <w:rsid w:val="00677535"/>
    <w:rsid w:val="006B0388"/>
    <w:rsid w:val="00733B7B"/>
    <w:rsid w:val="00763362"/>
    <w:rsid w:val="00934DA5"/>
    <w:rsid w:val="00950CFE"/>
    <w:rsid w:val="009B7EC7"/>
    <w:rsid w:val="00B2005C"/>
    <w:rsid w:val="00C11F7C"/>
    <w:rsid w:val="00D97A91"/>
    <w:rsid w:val="00DC1558"/>
    <w:rsid w:val="00E8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1FE99F-9C0C-4C5A-95E6-2A349D41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3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22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25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2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5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kmu</cp:lastModifiedBy>
  <cp:revision>2</cp:revision>
  <cp:lastPrinted>2020-02-13T03:07:00Z</cp:lastPrinted>
  <dcterms:created xsi:type="dcterms:W3CDTF">2023-12-18T02:28:00Z</dcterms:created>
  <dcterms:modified xsi:type="dcterms:W3CDTF">2023-12-18T02:28:00Z</dcterms:modified>
</cp:coreProperties>
</file>